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D8641" w14:textId="77777777" w:rsidR="00155D9E" w:rsidRPr="000F76FC" w:rsidRDefault="00155D9E" w:rsidP="00155D9E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0F76FC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7E42F0A5" wp14:editId="6916EC64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0D4241D" w14:textId="77777777" w:rsidR="00155D9E" w:rsidRPr="000F76FC" w:rsidRDefault="00155D9E" w:rsidP="00155D9E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657A1E5C" w14:textId="77777777" w:rsidR="00155D9E" w:rsidRPr="000F76FC" w:rsidRDefault="00155D9E" w:rsidP="00155D9E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18EBA79C" w14:textId="77777777" w:rsidR="00155D9E" w:rsidRPr="000F76FC" w:rsidRDefault="00155D9E" w:rsidP="00155D9E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2389D81A" w14:textId="77777777" w:rsidR="00155D9E" w:rsidRPr="000F76FC" w:rsidRDefault="00155D9E" w:rsidP="00155D9E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7A341B68" w14:textId="08E04282" w:rsidR="00155D9E" w:rsidRPr="000F76FC" w:rsidRDefault="00155D9E" w:rsidP="00155D9E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.05.2026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9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59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/</w:t>
      </w:r>
      <w:r w:rsidRPr="000F76FC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 SPH</w:t>
      </w:r>
      <w:r w:rsidRPr="000F76FC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3C0C6D4D" w14:textId="77777777" w:rsidR="00155D9E" w:rsidRPr="000F76FC" w:rsidRDefault="00155D9E" w:rsidP="00155D9E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3C9FB03" w14:textId="77777777" w:rsidR="00155D9E" w:rsidRPr="000F76FC" w:rsidRDefault="00155D9E" w:rsidP="00155D9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6AF8C57" w14:textId="77777777" w:rsidR="00155D9E" w:rsidRPr="000F76FC" w:rsidRDefault="00155D9E" w:rsidP="00155D9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07A7AED0" w14:textId="77777777" w:rsidR="00155D9E" w:rsidRPr="000F76FC" w:rsidRDefault="00155D9E" w:rsidP="00155D9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6EA26CC" w14:textId="77777777" w:rsidR="00155D9E" w:rsidRDefault="00155D9E" w:rsidP="00155D9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1FDF33A8" w14:textId="77777777" w:rsidR="00155D9E" w:rsidRPr="000F76FC" w:rsidRDefault="00155D9E" w:rsidP="00155D9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0CD7BD0" w14:textId="224627B5" w:rsidR="00155D9E" w:rsidRPr="00943EFB" w:rsidRDefault="00155D9E" w:rsidP="00155D9E">
      <w:pPr>
        <w:suppressAutoHyphens/>
        <w:autoSpaceDN w:val="0"/>
        <w:spacing w:after="0" w:line="240" w:lineRule="auto"/>
        <w:rPr>
          <w:rFonts w:ascii="Garamond" w:eastAsia="Aptos" w:hAnsi="Garamond" w:cs="Times New Roman"/>
          <w:b/>
          <w:bCs/>
          <w:kern w:val="3"/>
          <w14:ligatures w14:val="none"/>
        </w:rPr>
      </w:pPr>
      <w:r>
        <w:rPr>
          <w:rFonts w:ascii="Garamond" w:eastAsia="Aptos" w:hAnsi="Garamond" w:cs="Times New Roman"/>
          <w:b/>
          <w:bCs/>
          <w:kern w:val="3"/>
          <w14:ligatures w14:val="none"/>
        </w:rPr>
        <w:t>Nabava sonde  po sistemu staro za novo</w:t>
      </w:r>
      <w:r w:rsidRPr="00943EFB">
        <w:rPr>
          <w:rFonts w:ascii="Garamond" w:eastAsia="Aptos" w:hAnsi="Garamond" w:cs="Times New Roman"/>
          <w:b/>
          <w:bCs/>
          <w:kern w:val="3"/>
          <w14:ligatures w14:val="none"/>
        </w:rPr>
        <w:t xml:space="preserve"> 1 kom</w:t>
      </w:r>
    </w:p>
    <w:p w14:paraId="7613B4D9" w14:textId="77777777" w:rsidR="00155D9E" w:rsidRPr="000F76FC" w:rsidRDefault="00155D9E" w:rsidP="00155D9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D0DE450" w14:textId="77777777" w:rsidR="00155D9E" w:rsidRPr="000F76FC" w:rsidRDefault="00155D9E" w:rsidP="00155D9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48FCB817" w14:textId="77777777" w:rsidR="00155D9E" w:rsidRPr="000F76FC" w:rsidRDefault="00155D9E" w:rsidP="00155D9E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22F1AE8" w14:textId="77777777" w:rsidR="00155D9E" w:rsidRPr="000F76FC" w:rsidRDefault="00155D9E" w:rsidP="00155D9E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0F76FC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0427F3E0" w14:textId="77777777" w:rsidR="00155D9E" w:rsidRPr="000F76FC" w:rsidRDefault="00155D9E" w:rsidP="00155D9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0BC397B1" w14:textId="77777777" w:rsidR="00155D9E" w:rsidRPr="000F76FC" w:rsidRDefault="00155D9E" w:rsidP="00155D9E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none"/>
        </w:rPr>
      </w:pPr>
      <w:r w:rsidRPr="000F76FC">
        <w:rPr>
          <w:rFonts w:ascii="Garamond" w:eastAsia="Calibri" w:hAnsi="Garamond" w:cs="Times New Roman"/>
          <w:bCs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99F276E" w14:textId="77777777" w:rsidR="00155D9E" w:rsidRPr="000F76FC" w:rsidRDefault="00155D9E" w:rsidP="00155D9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0F76FC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0F76FC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19B8A7C4" w14:textId="77777777" w:rsidR="00155D9E" w:rsidRPr="000F76FC" w:rsidRDefault="00155D9E" w:rsidP="00155D9E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0F76FC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5C08C6E5" w14:textId="77777777" w:rsidR="00155D9E" w:rsidRPr="000F76FC" w:rsidRDefault="00155D9E" w:rsidP="00155D9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57C31DF9" w14:textId="77777777" w:rsidR="00155D9E" w:rsidRPr="000F76FC" w:rsidRDefault="00155D9E" w:rsidP="00155D9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7361D10A" w14:textId="77777777" w:rsidR="00155D9E" w:rsidRPr="000F76FC" w:rsidRDefault="00155D9E" w:rsidP="00155D9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A9D68F1" w14:textId="77777777" w:rsidR="00155D9E" w:rsidRPr="000F76FC" w:rsidRDefault="00155D9E" w:rsidP="00155D9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53CFA637" w14:textId="77777777" w:rsidR="00155D9E" w:rsidRPr="000F76FC" w:rsidRDefault="00155D9E" w:rsidP="00155D9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0285C74" w14:textId="77777777" w:rsidR="00155D9E" w:rsidRDefault="00155D9E" w:rsidP="00155D9E">
      <w:pPr>
        <w:suppressAutoHyphens/>
        <w:autoSpaceDN w:val="0"/>
        <w:spacing w:after="0" w:line="240" w:lineRule="auto"/>
        <w:jc w:val="both"/>
        <w:rPr>
          <w:kern w:val="0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Stanislava Pahole  Hočevar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, </w:t>
      </w:r>
      <w:proofErr w:type="spellStart"/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. 03 423 3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84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elektronska pošta </w:t>
      </w:r>
      <w:hyperlink r:id="rId6" w:history="1">
        <w:r w:rsidRPr="00146C0C">
          <w:rPr>
            <w:rStyle w:val="Hiperpovezava"/>
            <w:kern w:val="0"/>
            <w14:ligatures w14:val="none"/>
          </w:rPr>
          <w:t>stanislava.pahole@sb-celje.si</w:t>
        </w:r>
        <w:r w:rsidRPr="00146C0C">
          <w:rPr>
            <w:rStyle w:val="Hiperpovezava"/>
            <w:rFonts w:ascii="Garamond" w:eastAsia="Times New Roman" w:hAnsi="Garamond" w:cs="Times New Roman"/>
            <w:kern w:val="0"/>
            <w:lang w:eastAsia="sl-SI"/>
            <w14:ligatures w14:val="none"/>
          </w:rPr>
          <w:t>i</w:t>
        </w:r>
      </w:hyperlink>
    </w:p>
    <w:p w14:paraId="076FAB21" w14:textId="77777777" w:rsidR="00155D9E" w:rsidRPr="000F76FC" w:rsidRDefault="00155D9E" w:rsidP="00155D9E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6204D46C" w14:textId="77777777" w:rsidR="00155D9E" w:rsidRPr="000F76FC" w:rsidRDefault="00155D9E" w:rsidP="00155D9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E561F5A" w14:textId="77777777" w:rsidR="00155D9E" w:rsidRPr="000F76FC" w:rsidRDefault="00155D9E" w:rsidP="00155D9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78FDC404" w14:textId="77777777" w:rsidR="00155D9E" w:rsidRPr="000F76FC" w:rsidRDefault="00155D9E" w:rsidP="00155D9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7" w:history="1">
        <w:r w:rsidRPr="000F76FC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3A55C544" w14:textId="64CCFC46" w:rsidR="00155D9E" w:rsidRPr="000F76FC" w:rsidRDefault="00155D9E" w:rsidP="00155D9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95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9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 w:rsidRPr="000F76FC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>SONDA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– nabava po sistemu staro za novo 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22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5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4"/>
        <w:gridCol w:w="2760"/>
        <w:gridCol w:w="3136"/>
      </w:tblGrid>
      <w:tr w:rsidR="00155D9E" w:rsidRPr="000F76FC" w14:paraId="2C0DE3CE" w14:textId="77777777" w:rsidTr="00BB22A8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D8644" w14:textId="77777777" w:rsidR="00155D9E" w:rsidRPr="000F76FC" w:rsidRDefault="00155D9E" w:rsidP="00BB22A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2760" w:type="dxa"/>
          </w:tcPr>
          <w:p w14:paraId="759499E5" w14:textId="77777777" w:rsidR="00155D9E" w:rsidRPr="000F76FC" w:rsidRDefault="00155D9E" w:rsidP="00BB22A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0D30F" w14:textId="77777777" w:rsidR="00155D9E" w:rsidRPr="000F76FC" w:rsidRDefault="00155D9E" w:rsidP="00BB22A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Vanja Herman   mag. </w:t>
            </w:r>
            <w:proofErr w:type="spellStart"/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155D9E" w:rsidRPr="000F76FC" w14:paraId="48F1332B" w14:textId="77777777" w:rsidTr="00BB22A8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92B41" w14:textId="77777777" w:rsidR="00155D9E" w:rsidRPr="000F76FC" w:rsidRDefault="00155D9E" w:rsidP="00BB22A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Stanislava Pahole Hočevar</w:t>
            </w: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dipl. ekon. </w:t>
            </w:r>
          </w:p>
        </w:tc>
        <w:tc>
          <w:tcPr>
            <w:tcW w:w="2760" w:type="dxa"/>
          </w:tcPr>
          <w:p w14:paraId="2B2D3927" w14:textId="77777777" w:rsidR="00155D9E" w:rsidRDefault="00155D9E" w:rsidP="00BB22A8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64D29" w14:textId="77777777" w:rsidR="00155D9E" w:rsidRPr="000F76FC" w:rsidRDefault="00155D9E" w:rsidP="00BB22A8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          </w:t>
            </w:r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03FAD605" w14:textId="77777777" w:rsidR="00155D9E" w:rsidRPr="000F76FC" w:rsidRDefault="00155D9E" w:rsidP="00BB22A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6844C42E" w14:textId="77777777" w:rsidR="00155D9E" w:rsidRPr="000F76FC" w:rsidRDefault="00155D9E" w:rsidP="00155D9E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0F76FC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31270535" w14:textId="77777777" w:rsidR="00155D9E" w:rsidRDefault="00155D9E" w:rsidP="00155D9E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40FF9CB1" w14:textId="77777777" w:rsidR="00155D9E" w:rsidRDefault="00155D9E" w:rsidP="00155D9E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155D9E" w:rsidSect="00155D9E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292B155C" w14:textId="77777777" w:rsidR="00155D9E" w:rsidRDefault="00155D9E" w:rsidP="00155D9E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74DF22D7" w14:textId="77777777" w:rsidR="00155D9E" w:rsidRDefault="00155D9E" w:rsidP="00155D9E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2F4889B1" w14:textId="77777777" w:rsidR="00155D9E" w:rsidRDefault="00155D9E" w:rsidP="00155D9E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0CD7213F" w14:textId="77777777" w:rsidR="00155D9E" w:rsidRDefault="00155D9E" w:rsidP="00155D9E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34232E7A" w14:textId="77777777" w:rsidR="00155D9E" w:rsidRDefault="00155D9E" w:rsidP="00155D9E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44BAC7D3" w14:textId="77777777" w:rsidR="00155D9E" w:rsidRDefault="00155D9E" w:rsidP="00155D9E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4C90CAC2" w14:textId="77777777" w:rsidR="00155D9E" w:rsidRDefault="00155D9E" w:rsidP="00155D9E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69BF5DE6" w14:textId="77777777" w:rsidR="00155D9E" w:rsidRDefault="00155D9E" w:rsidP="00155D9E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155D9E" w:rsidSect="00155D9E">
          <w:type w:val="continuous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6D823032" w14:textId="77777777" w:rsidR="00155D9E" w:rsidRPr="000F76FC" w:rsidRDefault="00155D9E" w:rsidP="00155D9E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155D9E" w:rsidRPr="000F76FC" w:rsidSect="00155D9E">
          <w:type w:val="continuous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367FE0BB" w14:textId="77777777" w:rsidR="00155D9E" w:rsidRPr="000F76FC" w:rsidRDefault="00155D9E" w:rsidP="00155D9E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62DD356E" w14:textId="77777777" w:rsidR="00155D9E" w:rsidRPr="000F76FC" w:rsidRDefault="00155D9E" w:rsidP="00155D9E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5B57B272" w14:textId="77777777" w:rsidR="00155D9E" w:rsidRPr="000F76FC" w:rsidRDefault="00155D9E" w:rsidP="00155D9E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4E65B86C" w14:textId="77777777" w:rsidR="00155D9E" w:rsidRPr="00642BE0" w:rsidRDefault="00155D9E" w:rsidP="00155D9E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0F76FC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2F60EE7D" w14:textId="62E6A62E" w:rsidR="00155D9E" w:rsidRPr="00642BE0" w:rsidRDefault="00155D9E" w:rsidP="00155D9E">
      <w:pPr>
        <w:suppressAutoHyphens/>
        <w:autoSpaceDN w:val="0"/>
        <w:spacing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642BE0">
        <w:rPr>
          <w:rFonts w:ascii="Garamond" w:eastAsia="Aptos" w:hAnsi="Garamond" w:cs="Times New Roman"/>
          <w:kern w:val="0"/>
          <w14:ligatures w14:val="none"/>
        </w:rPr>
        <w:t xml:space="preserve">Na podlagi evidenčnega povpraševanja 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95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9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 w:rsidRPr="000F76FC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>SONDA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 w:rsidRPr="000F76FC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 </w:t>
      </w:r>
      <w:r>
        <w:rPr>
          <w:rFonts w:ascii="Garamond" w:eastAsia="Aptos" w:hAnsi="Garamond" w:cs="Times New Roman"/>
          <w:color w:val="000000"/>
          <w:kern w:val="3"/>
          <w14:ligatures w14:val="none"/>
        </w:rPr>
        <w:t>- nabava po sistemu staro za novo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992"/>
        <w:gridCol w:w="992"/>
        <w:gridCol w:w="1134"/>
        <w:gridCol w:w="1276"/>
        <w:gridCol w:w="992"/>
        <w:gridCol w:w="1276"/>
        <w:gridCol w:w="1985"/>
        <w:gridCol w:w="2548"/>
      </w:tblGrid>
      <w:tr w:rsidR="00155D9E" w:rsidRPr="000F76FC" w14:paraId="0C6AE8FE" w14:textId="77777777" w:rsidTr="00BB22A8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9F06D" w14:textId="77777777" w:rsidR="00155D9E" w:rsidRPr="000F76FC" w:rsidRDefault="00155D9E" w:rsidP="00BB22A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95638" w14:textId="77777777" w:rsidR="00155D9E" w:rsidRPr="000F76FC" w:rsidRDefault="00155D9E" w:rsidP="00BB22A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D8D45" w14:textId="77777777" w:rsidR="00155D9E" w:rsidRPr="000F76FC" w:rsidRDefault="00155D9E" w:rsidP="00BB22A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14B55" w14:textId="77777777" w:rsidR="00155D9E" w:rsidRPr="000F76FC" w:rsidRDefault="00155D9E" w:rsidP="00BB22A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3EFB8" w14:textId="77777777" w:rsidR="00155D9E" w:rsidRDefault="00155D9E" w:rsidP="00BB22A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</w:p>
          <w:p w14:paraId="13D038A4" w14:textId="77777777" w:rsidR="00155D9E" w:rsidRPr="005C4529" w:rsidRDefault="00155D9E" w:rsidP="00BB22A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  <w:t>k</w:t>
            </w:r>
            <w:r w:rsidRPr="005C4529"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  <w:t xml:space="preserve">os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9BA67" w14:textId="77777777" w:rsidR="00155D9E" w:rsidRPr="000F76FC" w:rsidRDefault="00155D9E" w:rsidP="00BB22A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0DE8F" w14:textId="77777777" w:rsidR="00155D9E" w:rsidRPr="000F76FC" w:rsidRDefault="00155D9E" w:rsidP="00BB22A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6BEF5" w14:textId="77777777" w:rsidR="00155D9E" w:rsidRPr="000F76FC" w:rsidRDefault="00155D9E" w:rsidP="00BB22A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8A0E2" w14:textId="77777777" w:rsidR="00155D9E" w:rsidRPr="005C4529" w:rsidRDefault="00155D9E" w:rsidP="00BB22A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</w:pPr>
            <w:r w:rsidRPr="005C4529"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0DCD0" w14:textId="77777777" w:rsidR="00155D9E" w:rsidRPr="000F76FC" w:rsidRDefault="00155D9E" w:rsidP="00BB22A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3E1D1" w14:textId="77777777" w:rsidR="00155D9E" w:rsidRPr="000F76FC" w:rsidRDefault="00155D9E" w:rsidP="00BB22A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155D9E" w:rsidRPr="000F76FC" w14:paraId="3EBF4609" w14:textId="77777777" w:rsidTr="00BB22A8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9187C" w14:textId="77777777" w:rsidR="00155D9E" w:rsidRDefault="00155D9E" w:rsidP="00BB22A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FD78D" w14:textId="77777777" w:rsidR="00155D9E" w:rsidRDefault="00155D9E" w:rsidP="00BB22A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SONDA nabava po sistemu staro za novo</w:t>
            </w:r>
          </w:p>
          <w:p w14:paraId="4CAD4070" w14:textId="351C484B" w:rsidR="00155D9E" w:rsidRPr="008D4405" w:rsidRDefault="00155D9E" w:rsidP="00BB22A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Poškodovana sondaL2-9-D za UZ aparat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Logiq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Fortis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SN217199PD9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DD80A" w14:textId="77777777" w:rsidR="00155D9E" w:rsidRPr="000F76FC" w:rsidRDefault="00155D9E" w:rsidP="00BB22A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5B8D2" w14:textId="77777777" w:rsidR="00155D9E" w:rsidRPr="000F76FC" w:rsidRDefault="00155D9E" w:rsidP="00BB22A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02B2E" w14:textId="77777777" w:rsidR="00155D9E" w:rsidRDefault="00155D9E" w:rsidP="00BB22A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543D9" w14:textId="77777777" w:rsidR="00155D9E" w:rsidRPr="000F76FC" w:rsidRDefault="00155D9E" w:rsidP="00BB22A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8C842" w14:textId="77777777" w:rsidR="00155D9E" w:rsidRPr="000F76FC" w:rsidRDefault="00155D9E" w:rsidP="00BB22A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73915" w14:textId="77777777" w:rsidR="00155D9E" w:rsidRPr="000F76FC" w:rsidRDefault="00155D9E" w:rsidP="00BB22A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5C1CE" w14:textId="77777777" w:rsidR="00155D9E" w:rsidRPr="000F76FC" w:rsidRDefault="00155D9E" w:rsidP="00BB22A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8DA3F" w14:textId="77777777" w:rsidR="00155D9E" w:rsidRPr="000F76FC" w:rsidRDefault="00155D9E" w:rsidP="00BB22A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977A2" w14:textId="77777777" w:rsidR="00155D9E" w:rsidRPr="000F76FC" w:rsidRDefault="00155D9E" w:rsidP="00BB22A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55D9E" w:rsidRPr="000F76FC" w14:paraId="437F3F90" w14:textId="77777777" w:rsidTr="00BB22A8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EAC59" w14:textId="77777777" w:rsidR="00155D9E" w:rsidRPr="000F76FC" w:rsidRDefault="00155D9E" w:rsidP="00BB22A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4156AD72" w14:textId="77777777" w:rsidR="00155D9E" w:rsidRPr="000F76FC" w:rsidRDefault="00155D9E" w:rsidP="00BB22A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8C375" w14:textId="77777777" w:rsidR="00155D9E" w:rsidRPr="000F76FC" w:rsidRDefault="00155D9E" w:rsidP="00BB22A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55D9E" w:rsidRPr="000F76FC" w14:paraId="286A5B2C" w14:textId="77777777" w:rsidTr="00BB22A8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64BE9" w14:textId="77777777" w:rsidR="00155D9E" w:rsidRPr="000F76FC" w:rsidRDefault="00155D9E" w:rsidP="00BB22A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038ADFE6" w14:textId="77777777" w:rsidR="00155D9E" w:rsidRPr="000F76FC" w:rsidRDefault="00155D9E" w:rsidP="00BB22A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C1B27" w14:textId="77777777" w:rsidR="00155D9E" w:rsidRPr="000F76FC" w:rsidRDefault="00155D9E" w:rsidP="00BB22A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55D9E" w:rsidRPr="000F76FC" w14:paraId="75979291" w14:textId="77777777" w:rsidTr="00BB22A8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85CB7" w14:textId="77777777" w:rsidR="00155D9E" w:rsidRPr="000F76FC" w:rsidRDefault="00155D9E" w:rsidP="00BB22A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744985A9" w14:textId="77777777" w:rsidR="00155D9E" w:rsidRPr="000F76FC" w:rsidRDefault="00155D9E" w:rsidP="00BB22A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9928A" w14:textId="77777777" w:rsidR="00155D9E" w:rsidRPr="000F76FC" w:rsidRDefault="00155D9E" w:rsidP="00BB22A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52DECE18" w14:textId="77777777" w:rsidR="00155D9E" w:rsidRPr="000F76FC" w:rsidRDefault="00155D9E" w:rsidP="00155D9E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48954DA7" w14:textId="77777777" w:rsidR="00155D9E" w:rsidRPr="000F76FC" w:rsidRDefault="00155D9E" w:rsidP="00155D9E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22D0DED4" w14:textId="77777777" w:rsidR="00155D9E" w:rsidRPr="000F76FC" w:rsidRDefault="00155D9E" w:rsidP="00155D9E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420138B7" w14:textId="77777777" w:rsidR="00155D9E" w:rsidRPr="000C316C" w:rsidRDefault="00155D9E" w:rsidP="00155D9E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</w:t>
      </w:r>
    </w:p>
    <w:p w14:paraId="43E9AC2E" w14:textId="77777777" w:rsidR="00155D9E" w:rsidRPr="000F76FC" w:rsidRDefault="00155D9E" w:rsidP="00155D9E">
      <w:pPr>
        <w:rPr>
          <w:kern w:val="0"/>
          <w14:ligatures w14:val="none"/>
        </w:rPr>
      </w:pPr>
    </w:p>
    <w:p w14:paraId="6A21113C" w14:textId="77777777" w:rsidR="003009E7" w:rsidRDefault="003009E7"/>
    <w:sectPr w:rsidR="003009E7" w:rsidSect="00155D9E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DD14A" w14:textId="77777777" w:rsidR="009A74B1" w:rsidRDefault="009A74B1">
    <w:pPr>
      <w:pStyle w:val="Noga"/>
      <w:jc w:val="center"/>
    </w:pPr>
  </w:p>
  <w:p w14:paraId="62D2D88D" w14:textId="77777777" w:rsidR="009A74B1" w:rsidRDefault="009A74B1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4DCA7CCD" w14:textId="77777777" w:rsidR="009A74B1" w:rsidRDefault="009A74B1">
    <w:pPr>
      <w:pStyle w:val="Noga"/>
      <w:jc w:val="center"/>
    </w:pPr>
  </w:p>
  <w:p w14:paraId="6C22ADAB" w14:textId="77777777" w:rsidR="009A74B1" w:rsidRDefault="009A74B1">
    <w:pPr>
      <w:pStyle w:val="Noga"/>
      <w:jc w:val="center"/>
    </w:pPr>
  </w:p>
  <w:p w14:paraId="096D7A3A" w14:textId="77777777" w:rsidR="009A74B1" w:rsidRDefault="009A74B1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7EC99" w14:textId="77777777" w:rsidR="009A74B1" w:rsidRDefault="009A74B1">
    <w:pPr>
      <w:pStyle w:val="Noga"/>
      <w:jc w:val="center"/>
      <w:rPr>
        <w:rFonts w:ascii="Arial" w:hAnsi="Arial"/>
        <w:sz w:val="16"/>
      </w:rPr>
    </w:pPr>
  </w:p>
  <w:p w14:paraId="055C9E8D" w14:textId="77777777" w:rsidR="009A74B1" w:rsidRDefault="009A74B1">
    <w:pPr>
      <w:pStyle w:val="Noga"/>
      <w:jc w:val="center"/>
      <w:rPr>
        <w:rFonts w:ascii="Arial" w:hAnsi="Arial"/>
        <w:sz w:val="16"/>
      </w:rPr>
    </w:pPr>
  </w:p>
  <w:p w14:paraId="4D3B2917" w14:textId="77777777" w:rsidR="009A74B1" w:rsidRDefault="009A74B1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AECA9" w14:textId="77777777" w:rsidR="009A74B1" w:rsidRDefault="009A74B1">
    <w:pPr>
      <w:pStyle w:val="Noga"/>
      <w:jc w:val="center"/>
    </w:pPr>
  </w:p>
  <w:p w14:paraId="6E85CE42" w14:textId="77777777" w:rsidR="009A74B1" w:rsidRDefault="009A74B1">
    <w:pPr>
      <w:pStyle w:val="Noga"/>
      <w:jc w:val="center"/>
    </w:pPr>
  </w:p>
  <w:p w14:paraId="1E46AE88" w14:textId="77777777" w:rsidR="009A74B1" w:rsidRDefault="009A74B1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ECEEE" w14:textId="77777777" w:rsidR="009A74B1" w:rsidRDefault="009A74B1">
    <w:pPr>
      <w:pStyle w:val="Noga"/>
      <w:jc w:val="center"/>
      <w:rPr>
        <w:rFonts w:ascii="Arial" w:hAnsi="Arial"/>
        <w:sz w:val="16"/>
      </w:rPr>
    </w:pPr>
  </w:p>
  <w:p w14:paraId="41354BEA" w14:textId="77777777" w:rsidR="009A74B1" w:rsidRDefault="009A74B1">
    <w:pPr>
      <w:pStyle w:val="Noga"/>
      <w:jc w:val="center"/>
      <w:rPr>
        <w:rFonts w:ascii="Arial" w:hAnsi="Arial"/>
        <w:sz w:val="16"/>
      </w:rPr>
    </w:pPr>
  </w:p>
  <w:p w14:paraId="34AE267A" w14:textId="77777777" w:rsidR="009A74B1" w:rsidRDefault="009A74B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3864C" w14:textId="77777777" w:rsidR="009A74B1" w:rsidRDefault="009A74B1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95961C" wp14:editId="5CAC999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000980044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F779B4F" w14:textId="77777777" w:rsidR="009A74B1" w:rsidRDefault="009A74B1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95961C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2F779B4F" w14:textId="77777777" w:rsidR="009A74B1" w:rsidRDefault="009A74B1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D83E72E" w14:textId="77777777" w:rsidR="009A74B1" w:rsidRDefault="009A74B1">
    <w:pPr>
      <w:pStyle w:val="Noga"/>
      <w:jc w:val="center"/>
      <w:rPr>
        <w:rFonts w:ascii="Arial" w:hAnsi="Arial"/>
        <w:sz w:val="16"/>
      </w:rPr>
    </w:pPr>
  </w:p>
  <w:p w14:paraId="084893D3" w14:textId="77777777" w:rsidR="009A74B1" w:rsidRDefault="009A74B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86FD7" w14:textId="77777777" w:rsidR="009A74B1" w:rsidRDefault="009A74B1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AFF002C" wp14:editId="03B67BB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480507339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48D4BDC" w14:textId="77777777" w:rsidR="009A74B1" w:rsidRDefault="009A74B1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FF002C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648D4BDC" w14:textId="77777777" w:rsidR="009A74B1" w:rsidRDefault="009A74B1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1472CE6" w14:textId="77777777" w:rsidR="009A74B1" w:rsidRDefault="009A74B1">
    <w:pPr>
      <w:pStyle w:val="Noga"/>
      <w:jc w:val="center"/>
      <w:rPr>
        <w:rFonts w:ascii="Arial" w:hAnsi="Arial"/>
        <w:sz w:val="16"/>
      </w:rPr>
    </w:pPr>
  </w:p>
  <w:p w14:paraId="42924A52" w14:textId="77777777" w:rsidR="009A74B1" w:rsidRDefault="009A74B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D9E"/>
    <w:rsid w:val="00155D9E"/>
    <w:rsid w:val="001F264A"/>
    <w:rsid w:val="003009E7"/>
    <w:rsid w:val="00557BE2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01FD2"/>
  <w15:chartTrackingRefBased/>
  <w15:docId w15:val="{BD47379E-F707-4A6C-A701-262BAA978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55D9E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155D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55D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55D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55D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55D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55D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55D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55D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55D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55D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55D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55D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55D9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55D9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55D9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55D9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55D9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55D9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55D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55D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55D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55D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55D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55D9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55D9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55D9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55D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55D9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55D9E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155D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55D9E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unhideWhenUsed/>
    <w:rsid w:val="00155D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55D9E"/>
    <w:rPr>
      <w:kern w:val="2"/>
      <w14:ligatures w14:val="standardContextual"/>
    </w:rPr>
  </w:style>
  <w:style w:type="character" w:styleId="Hiperpovezava">
    <w:name w:val="Hyperlink"/>
    <w:basedOn w:val="Privzetapisavaodstavka"/>
    <w:uiPriority w:val="99"/>
    <w:unhideWhenUsed/>
    <w:rsid w:val="00155D9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537</Words>
  <Characters>3061</Characters>
  <Application>Microsoft Office Word</Application>
  <DocSecurity>0</DocSecurity>
  <Lines>25</Lines>
  <Paragraphs>7</Paragraphs>
  <ScaleCrop>false</ScaleCrop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2026-05-20T11:39:00Z</dcterms:created>
  <dcterms:modified xsi:type="dcterms:W3CDTF">2026-05-20T11:45:00Z</dcterms:modified>
</cp:coreProperties>
</file>